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1A7EC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170E3D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Pr="00716A30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1A7EC1"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170E3D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170E3D" w:rsidRPr="00716A30" w:rsidRDefault="00170E3D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A7EC1" w:rsidP="00170E3D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DIACONU MARIUS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1A7EC1" w:rsidRPr="00456EB5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ELECTROPUTERE S.A</w:t>
            </w:r>
          </w:p>
          <w:p w:rsidR="001A7EC1" w:rsidRPr="001A7EC1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Jud. Dolj</w:t>
            </w:r>
          </w:p>
          <w:p w:rsidR="00716A30" w:rsidRPr="00716A30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Loc. Craiova</w:t>
            </w: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1A7EC1" w:rsidRDefault="001A7EC1" w:rsidP="001A7EC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HĂRLĂUANU CONSTANTIN SORINEL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456EB5" w:rsidRDefault="001A7EC1" w:rsidP="00F84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ELECTROPUTERE S.A</w:t>
            </w:r>
          </w:p>
          <w:p w:rsidR="001A7EC1" w:rsidRPr="001A7EC1" w:rsidRDefault="001A7EC1" w:rsidP="00F843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Jud. Dolj</w:t>
            </w:r>
          </w:p>
          <w:p w:rsidR="001A7EC1" w:rsidRPr="001A7EC1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Loc. Craiova</w:t>
            </w: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1A7EC1" w:rsidRDefault="001A7EC1" w:rsidP="00F84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MUREȘAN CRISTEL FELICIAN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456EB5" w:rsidRDefault="001A7EC1" w:rsidP="00F84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COMPANIA DE APĂ SOMEȘ</w:t>
            </w:r>
          </w:p>
          <w:p w:rsidR="001A7EC1" w:rsidRPr="001A7EC1" w:rsidRDefault="001A7EC1" w:rsidP="00F843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</w:t>
            </w:r>
          </w:p>
          <w:p w:rsidR="001A7EC1" w:rsidRPr="001A7EC1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Cluj-Napoca</w:t>
            </w:r>
          </w:p>
        </w:tc>
      </w:tr>
    </w:tbl>
    <w:p w:rsidR="00F77BDF" w:rsidRDefault="001A7EC1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Default="004E5479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</w:rPr>
        <w:t xml:space="preserve"> fizică</w:t>
      </w:r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F45A9B" w:rsidRPr="007217BE" w:rsidRDefault="00F45A9B" w:rsidP="00F45A9B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1D49E2" w:rsidRDefault="001A7EC1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MUȚIU SIMONA FLORENTINA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Default="00170E3D" w:rsidP="001A7EC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7EC1">
              <w:rPr>
                <w:rFonts w:ascii="Times New Roman" w:hAnsi="Times New Roman" w:cs="Times New Roman"/>
                <w:b/>
              </w:rPr>
              <w:t xml:space="preserve">S.C </w:t>
            </w:r>
            <w:r w:rsidR="001A7EC1" w:rsidRPr="001A7EC1">
              <w:rPr>
                <w:rFonts w:ascii="Times New Roman" w:hAnsi="Times New Roman" w:cs="Times New Roman"/>
                <w:b/>
              </w:rPr>
              <w:t>APĂ – CANAL</w:t>
            </w:r>
            <w:r w:rsidRPr="001A7EC1">
              <w:rPr>
                <w:rFonts w:ascii="Times New Roman" w:hAnsi="Times New Roman" w:cs="Times New Roman"/>
                <w:b/>
              </w:rPr>
              <w:t xml:space="preserve"> S.A</w:t>
            </w:r>
            <w:r w:rsidR="001A7EC1" w:rsidRPr="001A7EC1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A7EC1" w:rsidRPr="001A7EC1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Sibiu</w:t>
            </w:r>
          </w:p>
          <w:p w:rsidR="001A7EC1" w:rsidRPr="001A7EC1" w:rsidRDefault="001A7EC1" w:rsidP="001A7EC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Sibiu</w:t>
            </w:r>
          </w:p>
        </w:tc>
      </w:tr>
      <w:tr w:rsidR="00B14216" w:rsidRPr="001A7EC1" w:rsidTr="00B14216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16" w:rsidRPr="007217BE" w:rsidRDefault="00B14216" w:rsidP="00B142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16" w:rsidRPr="00B14216" w:rsidRDefault="00B14216" w:rsidP="00F52C5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BIRIȘ MARIO ALEXANDRU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16" w:rsidRDefault="00B14216" w:rsidP="00F52C5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7EC1">
              <w:rPr>
                <w:rFonts w:ascii="Times New Roman" w:hAnsi="Times New Roman" w:cs="Times New Roman"/>
                <w:b/>
              </w:rPr>
              <w:t xml:space="preserve">S.C </w:t>
            </w:r>
            <w:r>
              <w:rPr>
                <w:rFonts w:ascii="Times New Roman" w:hAnsi="Times New Roman" w:cs="Times New Roman"/>
                <w:b/>
              </w:rPr>
              <w:t>ENERGOBIT</w:t>
            </w:r>
            <w:r w:rsidRPr="001A7EC1">
              <w:rPr>
                <w:rFonts w:ascii="Times New Roman" w:hAnsi="Times New Roman" w:cs="Times New Roman"/>
                <w:b/>
              </w:rPr>
              <w:t xml:space="preserve"> S.A </w:t>
            </w:r>
          </w:p>
          <w:p w:rsidR="00B14216" w:rsidRPr="001A7EC1" w:rsidRDefault="00B14216" w:rsidP="00B1421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</w:t>
            </w:r>
          </w:p>
          <w:p w:rsidR="00B14216" w:rsidRPr="00B14216" w:rsidRDefault="00B14216" w:rsidP="00B1421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Cluj-Napoca</w:t>
            </w:r>
          </w:p>
        </w:tc>
      </w:tr>
    </w:tbl>
    <w:p w:rsidR="00D93CA8" w:rsidRPr="008809A8" w:rsidRDefault="00D93CA8" w:rsidP="00D93CA8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D93CA8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579" w:rsidRDefault="00B65579" w:rsidP="003B4C37">
      <w:pPr>
        <w:spacing w:after="0" w:line="240" w:lineRule="auto"/>
      </w:pPr>
      <w:r>
        <w:separator/>
      </w:r>
    </w:p>
  </w:endnote>
  <w:endnote w:type="continuationSeparator" w:id="0">
    <w:p w:rsidR="00B65579" w:rsidRDefault="00B6557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7E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579" w:rsidRDefault="00B65579" w:rsidP="003B4C37">
      <w:pPr>
        <w:spacing w:after="0" w:line="240" w:lineRule="auto"/>
      </w:pPr>
      <w:r>
        <w:separator/>
      </w:r>
    </w:p>
  </w:footnote>
  <w:footnote w:type="continuationSeparator" w:id="0">
    <w:p w:rsidR="00B65579" w:rsidRDefault="00B6557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9"/>
  </w:num>
  <w:num w:numId="8">
    <w:abstractNumId w:val="2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27738A"/>
    <w:rsid w:val="00282E0F"/>
    <w:rsid w:val="002D5605"/>
    <w:rsid w:val="00330B30"/>
    <w:rsid w:val="003A5853"/>
    <w:rsid w:val="003B4C37"/>
    <w:rsid w:val="00416F31"/>
    <w:rsid w:val="00437C42"/>
    <w:rsid w:val="004E5479"/>
    <w:rsid w:val="00561D6D"/>
    <w:rsid w:val="005840E2"/>
    <w:rsid w:val="00591C4C"/>
    <w:rsid w:val="005C09D2"/>
    <w:rsid w:val="005D13C9"/>
    <w:rsid w:val="005F2CDA"/>
    <w:rsid w:val="005F2CDE"/>
    <w:rsid w:val="00620875"/>
    <w:rsid w:val="00684B5A"/>
    <w:rsid w:val="006875B8"/>
    <w:rsid w:val="006F705C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C1FCD"/>
    <w:rsid w:val="00BC484A"/>
    <w:rsid w:val="00BD5359"/>
    <w:rsid w:val="00C93F5D"/>
    <w:rsid w:val="00D06087"/>
    <w:rsid w:val="00D1193B"/>
    <w:rsid w:val="00D93CA8"/>
    <w:rsid w:val="00DD378F"/>
    <w:rsid w:val="00EF4C31"/>
    <w:rsid w:val="00F41AF3"/>
    <w:rsid w:val="00F45A9B"/>
    <w:rsid w:val="00F77BDF"/>
    <w:rsid w:val="00F80B77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153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13</cp:revision>
  <cp:lastPrinted>2017-05-25T06:55:00Z</cp:lastPrinted>
  <dcterms:created xsi:type="dcterms:W3CDTF">2017-05-18T09:25:00Z</dcterms:created>
  <dcterms:modified xsi:type="dcterms:W3CDTF">2017-06-27T06:30:00Z</dcterms:modified>
</cp:coreProperties>
</file>